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1418"/>
      </w:tblGrid>
      <w:tr w:rsidR="00AD5C3A" w:rsidTr="00673D46">
        <w:tc>
          <w:tcPr>
            <w:tcW w:w="2693" w:type="dxa"/>
          </w:tcPr>
          <w:p w:rsidR="00AD5C3A" w:rsidRDefault="00AD5C3A" w:rsidP="00673D46">
            <w:pPr>
              <w:snapToGrid w:val="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REGISTRO Nº.</w:t>
            </w:r>
          </w:p>
        </w:tc>
        <w:tc>
          <w:tcPr>
            <w:tcW w:w="1418" w:type="dxa"/>
          </w:tcPr>
          <w:p w:rsidR="00AD5C3A" w:rsidRDefault="00AD5C3A" w:rsidP="00673D46">
            <w:pPr>
              <w:snapToGrid w:val="0"/>
              <w:rPr>
                <w:rFonts w:ascii="Arial" w:hAnsi="Arial"/>
                <w:sz w:val="22"/>
              </w:rPr>
            </w:pPr>
          </w:p>
        </w:tc>
      </w:tr>
    </w:tbl>
    <w:p w:rsidR="00AD5C3A" w:rsidRDefault="00AD5C3A" w:rsidP="00AD5C3A">
      <w:pPr>
        <w:rPr>
          <w:rFonts w:ascii="Arial" w:hAnsi="Arial"/>
          <w:sz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960"/>
        <w:gridCol w:w="449"/>
        <w:gridCol w:w="1937"/>
        <w:gridCol w:w="473"/>
        <w:gridCol w:w="1913"/>
        <w:gridCol w:w="355"/>
        <w:gridCol w:w="1995"/>
      </w:tblGrid>
      <w:tr w:rsidR="00AD5C3A" w:rsidTr="00911D29">
        <w:trPr>
          <w:cantSplit/>
          <w:trHeight w:val="284"/>
        </w:trPr>
        <w:tc>
          <w:tcPr>
            <w:tcW w:w="95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AC29EB" w:rsidRDefault="00AD5C3A" w:rsidP="0017102A">
            <w:pPr>
              <w:snapToGrid w:val="0"/>
              <w:jc w:val="center"/>
              <w:rPr>
                <w:rFonts w:ascii="Arial" w:hAnsi="Arial" w:cs="Arial"/>
                <w:color w:val="FFFFFF"/>
                <w:sz w:val="20"/>
                <w:szCs w:val="20"/>
              </w:rPr>
            </w:pPr>
            <w:r w:rsidRPr="00911D29">
              <w:rPr>
                <w:rFonts w:ascii="Arial" w:hAnsi="Arial"/>
                <w:sz w:val="20"/>
              </w:rPr>
              <w:t>TIPO DE SOLICITUD</w:t>
            </w:r>
          </w:p>
        </w:tc>
      </w:tr>
      <w:tr w:rsidR="00AD5C3A" w:rsidRPr="00911D29" w:rsidTr="00673D46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Elaboración</w:t>
            </w:r>
          </w:p>
        </w:tc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Modificación</w:t>
            </w:r>
          </w:p>
        </w:tc>
        <w:tc>
          <w:tcPr>
            <w:tcW w:w="47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Anulación</w:t>
            </w:r>
          </w:p>
        </w:tc>
        <w:tc>
          <w:tcPr>
            <w:tcW w:w="3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pStyle w:val="Contenidodelatabla"/>
              <w:suppressLineNumbers w:val="0"/>
              <w:snapToGrid w:val="0"/>
              <w:spacing w:after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Retiro</w:t>
            </w:r>
          </w:p>
        </w:tc>
      </w:tr>
    </w:tbl>
    <w:p w:rsidR="00AD5C3A" w:rsidRDefault="00AD5C3A" w:rsidP="00AD5C3A">
      <w:pPr>
        <w:rPr>
          <w:rFonts w:ascii="Arial" w:hAnsi="Arial"/>
          <w:sz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340"/>
        <w:gridCol w:w="340"/>
        <w:gridCol w:w="340"/>
        <w:gridCol w:w="340"/>
        <w:gridCol w:w="1617"/>
        <w:gridCol w:w="709"/>
        <w:gridCol w:w="714"/>
      </w:tblGrid>
      <w:tr w:rsidR="00AD5C3A" w:rsidRPr="00887F3B" w:rsidTr="00911D29">
        <w:trPr>
          <w:cantSplit/>
          <w:trHeight w:hRule="exact" w:val="240"/>
        </w:trPr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NOMBRE DEL DOCUMENTO</w:t>
            </w:r>
          </w:p>
        </w:tc>
        <w:tc>
          <w:tcPr>
            <w:tcW w:w="13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Tipo Documento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Código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Controlado</w:t>
            </w:r>
          </w:p>
        </w:tc>
      </w:tr>
      <w:tr w:rsidR="00AD5C3A" w:rsidRPr="00887F3B" w:rsidTr="00911D29">
        <w:trPr>
          <w:cantSplit/>
          <w:trHeight w:hRule="exact" w:val="230"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/>
        </w:tc>
        <w:tc>
          <w:tcPr>
            <w:tcW w:w="13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</w:tcPr>
          <w:p w:rsidR="00AD5C3A" w:rsidRPr="00887F3B" w:rsidRDefault="00AD5C3A" w:rsidP="00673D46"/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/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Si</w:t>
            </w:r>
          </w:p>
        </w:tc>
        <w:tc>
          <w:tcPr>
            <w:tcW w:w="7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No</w:t>
            </w:r>
          </w:p>
        </w:tc>
      </w:tr>
      <w:tr w:rsidR="00AD5C3A" w:rsidRPr="00887F3B" w:rsidTr="00911D29">
        <w:trPr>
          <w:cantSplit/>
          <w:trHeight w:hRule="exact" w:val="240"/>
        </w:trPr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/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911D29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M</w:t>
            </w: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911D29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P</w:t>
            </w: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911D29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I</w:t>
            </w: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911D29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F</w:t>
            </w:r>
          </w:p>
        </w:tc>
        <w:tc>
          <w:tcPr>
            <w:tcW w:w="16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/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/>
        </w:tc>
        <w:tc>
          <w:tcPr>
            <w:tcW w:w="7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887F3B" w:rsidRDefault="00AD5C3A" w:rsidP="00673D46"/>
        </w:tc>
      </w:tr>
      <w:tr w:rsidR="00AD5C3A" w:rsidRPr="00887F3B" w:rsidTr="00673D46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</w:tr>
      <w:tr w:rsidR="00AD5C3A" w:rsidRPr="00887F3B" w:rsidTr="00673D46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</w:tr>
      <w:tr w:rsidR="00AD5C3A" w:rsidRPr="00887F3B" w:rsidTr="00673D46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4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Pr="00887F3B" w:rsidRDefault="00AD5C3A" w:rsidP="00673D46">
            <w:pPr>
              <w:snapToGrid w:val="0"/>
              <w:jc w:val="center"/>
              <w:rPr>
                <w:rFonts w:ascii="Arial" w:hAnsi="Arial"/>
                <w:sz w:val="20"/>
              </w:rPr>
            </w:pPr>
          </w:p>
        </w:tc>
      </w:tr>
    </w:tbl>
    <w:p w:rsidR="00AD5C3A" w:rsidRDefault="00AD5C3A" w:rsidP="00AD5C3A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M: Manual;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P: Procedimiento;</w:t>
      </w:r>
      <w:r>
        <w:rPr>
          <w:rFonts w:ascii="Arial" w:hAnsi="Arial"/>
          <w:sz w:val="18"/>
          <w:szCs w:val="18"/>
        </w:rPr>
        <w:tab/>
        <w:t>I: Instructivo;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F: Formato</w:t>
      </w:r>
    </w:p>
    <w:p w:rsidR="00AD5C3A" w:rsidRDefault="00AD5C3A" w:rsidP="00AD5C3A">
      <w:pPr>
        <w:rPr>
          <w:rFonts w:ascii="Arial" w:hAnsi="Arial"/>
          <w:sz w:val="22"/>
          <w:lang w:val="es-ES"/>
        </w:rPr>
      </w:pPr>
    </w:p>
    <w:tbl>
      <w:tblPr>
        <w:tblW w:w="95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531"/>
      </w:tblGrid>
      <w:tr w:rsidR="00AD5C3A" w:rsidTr="00673D46">
        <w:trPr>
          <w:trHeight w:val="39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Pr="00AC29EB" w:rsidRDefault="00AD5C3A" w:rsidP="003C3031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3C3031">
              <w:rPr>
                <w:rFonts w:ascii="Arial" w:hAnsi="Arial"/>
                <w:sz w:val="20"/>
              </w:rPr>
              <w:t>FECHA DE SOLICITUD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trHeight w:val="397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 DEL SOLICITANTE</w:t>
            </w: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  <w:lang w:val="es-ES"/>
              </w:rPr>
            </w:pPr>
          </w:p>
        </w:tc>
      </w:tr>
      <w:tr w:rsidR="00AD5C3A" w:rsidTr="00673D46">
        <w:trPr>
          <w:trHeight w:val="397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CARGO </w:t>
            </w: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trHeight w:val="737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FIRMA:</w:t>
            </w:r>
          </w:p>
        </w:tc>
        <w:tc>
          <w:tcPr>
            <w:tcW w:w="65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</w:tc>
      </w:tr>
      <w:tr w:rsidR="00AD5C3A" w:rsidTr="00911D29">
        <w:trPr>
          <w:trHeight w:val="287"/>
        </w:trPr>
        <w:tc>
          <w:tcPr>
            <w:tcW w:w="95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Default="00AD5C3A" w:rsidP="00673D46">
            <w:pPr>
              <w:snapToGrid w:val="0"/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911D29">
              <w:rPr>
                <w:rFonts w:ascii="Arial" w:hAnsi="Arial"/>
                <w:sz w:val="20"/>
              </w:rPr>
              <w:t>DESCRIPCIÓN Y JUSTIFICACIÓN DE LA SOLICITUD</w:t>
            </w:r>
          </w:p>
        </w:tc>
      </w:tr>
      <w:tr w:rsidR="00AD5C3A" w:rsidTr="00673D46">
        <w:trPr>
          <w:trHeight w:val="1140"/>
        </w:trPr>
        <w:tc>
          <w:tcPr>
            <w:tcW w:w="95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3A" w:rsidRDefault="00AD5C3A" w:rsidP="00673D46">
            <w:pPr>
              <w:rPr>
                <w:rFonts w:ascii="Arial" w:hAnsi="Arial" w:cs="Arial"/>
                <w:sz w:val="22"/>
                <w:szCs w:val="22"/>
              </w:rPr>
            </w:pPr>
          </w:p>
          <w:p w:rsidR="00AD5C3A" w:rsidRPr="007373CB" w:rsidRDefault="00AD5C3A" w:rsidP="00673D46">
            <w:pPr>
              <w:rPr>
                <w:rFonts w:ascii="Arial" w:hAnsi="Arial" w:cs="Arial"/>
                <w:sz w:val="22"/>
                <w:szCs w:val="22"/>
              </w:rPr>
            </w:pPr>
          </w:p>
          <w:p w:rsidR="00AD5C3A" w:rsidRDefault="00AD5C3A" w:rsidP="00673D46">
            <w:pPr>
              <w:rPr>
                <w:rFonts w:ascii="Arial" w:hAnsi="Arial"/>
                <w:sz w:val="22"/>
                <w:szCs w:val="22"/>
              </w:rPr>
            </w:pPr>
          </w:p>
          <w:p w:rsidR="00AD5C3A" w:rsidRDefault="00AD5C3A" w:rsidP="00673D46">
            <w:pPr>
              <w:rPr>
                <w:rFonts w:ascii="Arial" w:hAnsi="Arial"/>
                <w:sz w:val="22"/>
                <w:szCs w:val="22"/>
              </w:rPr>
            </w:pPr>
          </w:p>
          <w:p w:rsidR="00AD5C3A" w:rsidRDefault="00AD5C3A" w:rsidP="00673D46">
            <w:pPr>
              <w:rPr>
                <w:rFonts w:ascii="Arial" w:hAnsi="Arial"/>
                <w:sz w:val="22"/>
                <w:szCs w:val="22"/>
              </w:rPr>
            </w:pPr>
          </w:p>
          <w:p w:rsidR="00AD5C3A" w:rsidRDefault="00AD5C3A" w:rsidP="00673D46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:rsidR="00AD5C3A" w:rsidRPr="007373CB" w:rsidRDefault="00AD5C3A" w:rsidP="00673D46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AD5C3A" w:rsidRPr="003C3031" w:rsidRDefault="00AD5C3A" w:rsidP="00AD5C3A">
      <w:pPr>
        <w:rPr>
          <w:rFonts w:ascii="Arial" w:hAnsi="Arial" w:cs="Arial"/>
          <w:sz w:val="20"/>
        </w:rPr>
      </w:pPr>
    </w:p>
    <w:tbl>
      <w:tblPr>
        <w:tblW w:w="95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306"/>
        <w:gridCol w:w="1812"/>
        <w:gridCol w:w="1418"/>
        <w:gridCol w:w="283"/>
        <w:gridCol w:w="4405"/>
      </w:tblGrid>
      <w:tr w:rsidR="00AD5C3A" w:rsidRPr="003C3031" w:rsidTr="00911D29">
        <w:trPr>
          <w:cantSplit/>
          <w:trHeight w:val="284"/>
        </w:trPr>
        <w:tc>
          <w:tcPr>
            <w:tcW w:w="95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AD5C3A" w:rsidRPr="003C3031" w:rsidRDefault="00AD5C3A" w:rsidP="0017102A">
            <w:pPr>
              <w:snapToGrid w:val="0"/>
              <w:jc w:val="center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11D29">
              <w:rPr>
                <w:rFonts w:ascii="Arial" w:hAnsi="Arial"/>
                <w:sz w:val="20"/>
              </w:rPr>
              <w:t>USO EXCLUSIVO OFICINA DE LA CALIDAD</w:t>
            </w:r>
          </w:p>
        </w:tc>
      </w:tr>
      <w:tr w:rsidR="00AD5C3A" w:rsidTr="00673D46">
        <w:trPr>
          <w:cantSplit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36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Solicitud Aprobada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Solicitud No Aprobada</w:t>
            </w:r>
          </w:p>
        </w:tc>
      </w:tr>
      <w:tr w:rsidR="00AD5C3A" w:rsidTr="00673D46">
        <w:trPr>
          <w:cantSplit/>
          <w:trHeight w:hRule="exact" w:val="240"/>
        </w:trPr>
        <w:tc>
          <w:tcPr>
            <w:tcW w:w="15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REVISÓ: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  <w:tc>
          <w:tcPr>
            <w:tcW w:w="6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cantSplit/>
          <w:trHeight w:hRule="exact" w:val="240"/>
        </w:trPr>
        <w:tc>
          <w:tcPr>
            <w:tcW w:w="15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/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CARGO:</w:t>
            </w:r>
          </w:p>
        </w:tc>
        <w:tc>
          <w:tcPr>
            <w:tcW w:w="6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cantSplit/>
        </w:trPr>
        <w:tc>
          <w:tcPr>
            <w:tcW w:w="15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/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FIRMA:</w:t>
            </w:r>
          </w:p>
        </w:tc>
        <w:tc>
          <w:tcPr>
            <w:tcW w:w="6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cantSplit/>
          <w:trHeight w:hRule="exact" w:val="240"/>
        </w:trPr>
        <w:tc>
          <w:tcPr>
            <w:tcW w:w="159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APROBÓ: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NOMBRE:</w:t>
            </w:r>
          </w:p>
        </w:tc>
        <w:tc>
          <w:tcPr>
            <w:tcW w:w="6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cantSplit/>
          <w:trHeight w:hRule="exact" w:val="240"/>
        </w:trPr>
        <w:tc>
          <w:tcPr>
            <w:tcW w:w="15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/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CARGO:</w:t>
            </w:r>
          </w:p>
        </w:tc>
        <w:tc>
          <w:tcPr>
            <w:tcW w:w="6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</w:p>
        </w:tc>
      </w:tr>
      <w:tr w:rsidR="00AD5C3A" w:rsidTr="00673D46">
        <w:trPr>
          <w:cantSplit/>
        </w:trPr>
        <w:tc>
          <w:tcPr>
            <w:tcW w:w="159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/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AD5C3A" w:rsidRDefault="00AD5C3A" w:rsidP="00673D46">
            <w:pPr>
              <w:snapToGri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FIRMA:</w:t>
            </w:r>
          </w:p>
        </w:tc>
        <w:tc>
          <w:tcPr>
            <w:tcW w:w="61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C3A" w:rsidRDefault="00AD5C3A" w:rsidP="00673D46">
            <w:pPr>
              <w:snapToGrid w:val="0"/>
              <w:jc w:val="center"/>
              <w:rPr>
                <w:rFonts w:ascii="Arial" w:hAnsi="Arial"/>
                <w:b/>
                <w:sz w:val="20"/>
              </w:rPr>
            </w:pPr>
          </w:p>
          <w:p w:rsidR="00AD5C3A" w:rsidRDefault="00AD5C3A" w:rsidP="00673D46">
            <w:pPr>
              <w:rPr>
                <w:rFonts w:ascii="Arial" w:hAnsi="Arial"/>
                <w:b/>
                <w:sz w:val="20"/>
              </w:rPr>
            </w:pPr>
          </w:p>
          <w:p w:rsidR="00AD5C3A" w:rsidRDefault="00AD5C3A" w:rsidP="00673D46">
            <w:pPr>
              <w:jc w:val="center"/>
              <w:rPr>
                <w:rFonts w:ascii="Arial" w:hAnsi="Arial"/>
                <w:b/>
                <w:sz w:val="20"/>
              </w:rPr>
            </w:pPr>
            <w:bookmarkStart w:id="0" w:name="_GoBack"/>
            <w:bookmarkEnd w:id="0"/>
          </w:p>
          <w:p w:rsidR="00AD5C3A" w:rsidRDefault="00AD5C3A" w:rsidP="00673D46">
            <w:pPr>
              <w:jc w:val="center"/>
              <w:rPr>
                <w:rFonts w:ascii="Arial" w:hAnsi="Arial"/>
                <w:b/>
                <w:sz w:val="20"/>
              </w:rPr>
            </w:pPr>
          </w:p>
          <w:p w:rsidR="00AD5C3A" w:rsidRDefault="00AD5C3A" w:rsidP="00673D46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:rsidR="00AD5C3A" w:rsidRDefault="00AD5C3A" w:rsidP="00AD5C3A">
      <w:pPr>
        <w:tabs>
          <w:tab w:val="left" w:pos="1860"/>
        </w:tabs>
      </w:pPr>
    </w:p>
    <w:p w:rsidR="005A1B03" w:rsidRPr="00AD5C3A" w:rsidRDefault="005A1B03" w:rsidP="00AD5C3A"/>
    <w:sectPr w:rsidR="005A1B03" w:rsidRPr="00AD5C3A" w:rsidSect="00C723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3588" w:rsidRDefault="00B83588" w:rsidP="00C7236E">
      <w:r>
        <w:separator/>
      </w:r>
    </w:p>
  </w:endnote>
  <w:endnote w:type="continuationSeparator" w:id="0">
    <w:p w:rsidR="00B83588" w:rsidRDefault="00B83588" w:rsidP="00C72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48" w:rsidRDefault="00077C48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236A" w:rsidRDefault="00ED236A" w:rsidP="00ED236A">
    <w:pPr>
      <w:pStyle w:val="Piedepgina"/>
      <w:tabs>
        <w:tab w:val="right" w:pos="8820"/>
      </w:tabs>
      <w:ind w:right="-856"/>
      <w:rPr>
        <w:rFonts w:cs="Calibri"/>
        <w:b/>
        <w:noProof/>
        <w:sz w:val="20"/>
        <w:szCs w:val="20"/>
      </w:rPr>
    </w:pPr>
  </w:p>
  <w:p w:rsidR="00ED236A" w:rsidRPr="00FB0409" w:rsidRDefault="00ED236A" w:rsidP="00ED236A">
    <w:pPr>
      <w:pStyle w:val="Piedepgina"/>
      <w:tabs>
        <w:tab w:val="right" w:pos="8820"/>
      </w:tabs>
      <w:ind w:right="-856"/>
      <w:rPr>
        <w:rFonts w:cs="Calibri"/>
        <w:b/>
        <w:noProof/>
        <w:sz w:val="18"/>
        <w:szCs w:val="18"/>
      </w:rPr>
    </w:pPr>
    <w:r>
      <w:rPr>
        <w:noProof/>
        <w:lang w:val="es-CO"/>
      </w:rPr>
      <w:drawing>
        <wp:anchor distT="0" distB="0" distL="114300" distR="114300" simplePos="0" relativeHeight="251660288" behindDoc="1" locked="0" layoutInCell="1" allowOverlap="1" wp14:anchorId="297BBAD5" wp14:editId="0ABB4FBB">
          <wp:simplePos x="0" y="0"/>
          <wp:positionH relativeFrom="column">
            <wp:posOffset>-536839</wp:posOffset>
          </wp:positionH>
          <wp:positionV relativeFrom="paragraph">
            <wp:posOffset>17780</wp:posOffset>
          </wp:positionV>
          <wp:extent cx="5146864" cy="85401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002" t="57221" r="20447" b="22343"/>
                  <a:stretch/>
                </pic:blipFill>
                <pic:spPr bwMode="auto">
                  <a:xfrm>
                    <a:off x="0" y="0"/>
                    <a:ext cx="5146864" cy="8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3B37">
      <w:rPr>
        <w:rFonts w:cs="Calibri"/>
        <w:b/>
        <w:noProof/>
        <w:sz w:val="20"/>
        <w:szCs w:val="20"/>
        <w:lang w:val="es-CO"/>
      </w:rPr>
      <w:drawing>
        <wp:anchor distT="0" distB="0" distL="114300" distR="114300" simplePos="0" relativeHeight="251659264" behindDoc="1" locked="0" layoutInCell="1" allowOverlap="1" wp14:anchorId="4EEE5DF3" wp14:editId="299702C7">
          <wp:simplePos x="0" y="0"/>
          <wp:positionH relativeFrom="column">
            <wp:posOffset>4544288</wp:posOffset>
          </wp:positionH>
          <wp:positionV relativeFrom="paragraph">
            <wp:posOffset>54682</wp:posOffset>
          </wp:positionV>
          <wp:extent cx="1078302" cy="612475"/>
          <wp:effectExtent l="0" t="0" r="0" b="0"/>
          <wp:wrapNone/>
          <wp:docPr id="2" name="Imagen 1" descr="C:\Users\USUARIO\Pictures\LOGOS\Escudo Ca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UARIO\Pictures\LOGOS\Escudo Cauca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302" cy="61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0"/>
        <w:szCs w:val="20"/>
      </w:rPr>
      <w:t>EMPRESA CAUCANA DE SERVICIOS PÚ</w:t>
    </w:r>
    <w:r w:rsidRPr="00FA3B37">
      <w:rPr>
        <w:rFonts w:cs="Calibri"/>
        <w:b/>
        <w:noProof/>
        <w:sz w:val="20"/>
        <w:szCs w:val="20"/>
      </w:rPr>
      <w:t>BLICOS</w:t>
    </w:r>
    <w:r w:rsidRPr="00FB0409">
      <w:rPr>
        <w:rFonts w:cs="Calibri"/>
        <w:b/>
        <w:noProof/>
        <w:sz w:val="18"/>
        <w:szCs w:val="18"/>
      </w:rPr>
      <w:t xml:space="preserve"> </w:t>
    </w:r>
    <w:r w:rsidRPr="00FA3B37">
      <w:rPr>
        <w:rFonts w:cs="Calibri"/>
        <w:noProof/>
        <w:sz w:val="18"/>
        <w:szCs w:val="18"/>
      </w:rPr>
      <w:t>S.A. E.S.P.</w:t>
    </w:r>
  </w:p>
  <w:p w:rsidR="00ED236A" w:rsidRPr="00C82C08" w:rsidRDefault="00ED236A" w:rsidP="00ED236A">
    <w:pPr>
      <w:pStyle w:val="Piedepgina"/>
      <w:tabs>
        <w:tab w:val="right" w:pos="8820"/>
      </w:tabs>
      <w:ind w:right="-856"/>
      <w:rPr>
        <w:rFonts w:cs="Calibri"/>
        <w:b/>
        <w:noProof/>
        <w:sz w:val="18"/>
        <w:szCs w:val="18"/>
      </w:rPr>
    </w:pPr>
    <w:r w:rsidRPr="00C82C08">
      <w:rPr>
        <w:rFonts w:cs="Calibri"/>
        <w:b/>
        <w:noProof/>
        <w:sz w:val="18"/>
        <w:szCs w:val="18"/>
      </w:rPr>
      <w:t>Carrera 4 N° 22N-02 / Edificio de Infraestructura, primer piso</w:t>
    </w:r>
  </w:p>
  <w:p w:rsidR="00ED236A" w:rsidRPr="009E7575" w:rsidRDefault="00ED236A" w:rsidP="00ED236A">
    <w:pPr>
      <w:pStyle w:val="Piedepgina"/>
      <w:tabs>
        <w:tab w:val="right" w:pos="8820"/>
      </w:tabs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Popayán - Cauca - Colombia</w:t>
    </w:r>
  </w:p>
  <w:p w:rsidR="00ED236A" w:rsidRPr="00FB0409" w:rsidRDefault="00ED236A" w:rsidP="00ED236A">
    <w:pPr>
      <w:pStyle w:val="Piedepgina"/>
      <w:tabs>
        <w:tab w:val="right" w:pos="8820"/>
      </w:tabs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Línea de atención al usuario: (+57</w:t>
    </w:r>
    <w:r w:rsidRPr="00FB0409">
      <w:rPr>
        <w:rFonts w:cs="Calibri"/>
        <w:b/>
        <w:noProof/>
        <w:sz w:val="18"/>
        <w:szCs w:val="18"/>
      </w:rPr>
      <w:t>2) 8236384 Fax: 8202897</w:t>
    </w:r>
  </w:p>
  <w:p w:rsidR="00ED236A" w:rsidRPr="00FB0409" w:rsidRDefault="00ED236A" w:rsidP="00ED236A">
    <w:pPr>
      <w:pStyle w:val="Piedepgina"/>
      <w:tabs>
        <w:tab w:val="right" w:pos="8820"/>
      </w:tabs>
      <w:ind w:right="-856"/>
      <w:rPr>
        <w:rFonts w:cs="Calibri"/>
        <w:b/>
        <w:noProof/>
        <w:sz w:val="18"/>
        <w:szCs w:val="18"/>
      </w:rPr>
    </w:pPr>
    <w:r>
      <w:rPr>
        <w:rFonts w:cs="Calibri"/>
        <w:b/>
        <w:noProof/>
        <w:sz w:val="18"/>
        <w:szCs w:val="18"/>
      </w:rPr>
      <w:t>Correo electrónico</w:t>
    </w:r>
    <w:r w:rsidRPr="00FB0409">
      <w:rPr>
        <w:rFonts w:cs="Calibri"/>
        <w:b/>
        <w:noProof/>
        <w:sz w:val="18"/>
        <w:szCs w:val="18"/>
      </w:rPr>
      <w:t xml:space="preserve">: </w:t>
    </w:r>
    <w:r>
      <w:rPr>
        <w:rFonts w:cs="Calibri"/>
        <w:b/>
        <w:noProof/>
        <w:sz w:val="18"/>
        <w:szCs w:val="18"/>
      </w:rPr>
      <w:t>unidaddecorrespondencia@pdacauca.gov.co</w:t>
    </w:r>
  </w:p>
  <w:p w:rsidR="00ED236A" w:rsidRDefault="00B83588" w:rsidP="00ED236A">
    <w:pPr>
      <w:pStyle w:val="Piedepgina"/>
    </w:pPr>
    <w:hyperlink r:id="rId3" w:history="1">
      <w:r w:rsidR="00ED236A" w:rsidRPr="00A7639C">
        <w:rPr>
          <w:rStyle w:val="Hipervnculo"/>
          <w:rFonts w:cs="Calibri"/>
          <w:b/>
          <w:noProof/>
          <w:sz w:val="18"/>
          <w:szCs w:val="18"/>
        </w:rPr>
        <w:t>www.pdacauca.gov.co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48" w:rsidRDefault="00077C4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3588" w:rsidRDefault="00B83588" w:rsidP="00C7236E">
      <w:r>
        <w:separator/>
      </w:r>
    </w:p>
  </w:footnote>
  <w:footnote w:type="continuationSeparator" w:id="0">
    <w:p w:rsidR="00B83588" w:rsidRDefault="00B83588" w:rsidP="00C72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48" w:rsidRDefault="00077C4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19" w:type="dxa"/>
      <w:tblInd w:w="38" w:type="dxa"/>
      <w:tblLook w:val="04A0" w:firstRow="1" w:lastRow="0" w:firstColumn="1" w:lastColumn="0" w:noHBand="0" w:noVBand="1"/>
    </w:tblPr>
    <w:tblGrid>
      <w:gridCol w:w="2764"/>
      <w:gridCol w:w="3860"/>
      <w:gridCol w:w="2695"/>
    </w:tblGrid>
    <w:tr w:rsidR="008D1D6A" w:rsidRPr="00C7236E" w:rsidTr="0087100B">
      <w:trPr>
        <w:trHeight w:val="699"/>
      </w:trPr>
      <w:tc>
        <w:tcPr>
          <w:tcW w:w="2764" w:type="dxa"/>
          <w:vMerge w:val="restart"/>
        </w:tcPr>
        <w:p w:rsidR="00C7236E" w:rsidRPr="00C7236E" w:rsidRDefault="00C7236E" w:rsidP="00763C91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 w:rsidRPr="00C7236E">
            <w:rPr>
              <w:rFonts w:cs="Arial"/>
              <w:b/>
              <w:i/>
              <w:iCs w:val="0"/>
              <w:noProof/>
              <w:szCs w:val="24"/>
              <w:lang w:val="es-CO"/>
            </w:rPr>
            <w:drawing>
              <wp:inline distT="0" distB="0" distL="0" distR="0" wp14:anchorId="1E075C7A" wp14:editId="1B737E21">
                <wp:extent cx="1440000" cy="927458"/>
                <wp:effectExtent l="19050" t="0" r="7800" b="0"/>
                <wp:docPr id="1" name="Imagen 1" descr="D:\Ruben\EMCASERVICIOS\MANUAL DE IDENTIDAD\manual de identidad\ARTES MANUAL EMCASERVICIOS\A. REP GRÁFICA\A3 Logosímbolo MARCA\Color\Color 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:\Ruben\EMCASERVICIOS\MANUAL DE IDENTIDAD\manual de identidad\ARTES MANUAL EMCASERVICIOS\A. REP GRÁFICA\A3 Logosímbolo MARCA\Color\Color 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9274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0" w:type="dxa"/>
          <w:vMerge w:val="restart"/>
          <w:vAlign w:val="center"/>
        </w:tcPr>
        <w:p w:rsidR="00C7236E" w:rsidRPr="008D1D6A" w:rsidRDefault="00AD5C3A" w:rsidP="005A188C">
          <w:pPr>
            <w:pStyle w:val="Encabezado"/>
            <w:jc w:val="center"/>
            <w:rPr>
              <w:rFonts w:asciiTheme="minorHAnsi" w:hAnsiTheme="minorHAnsi"/>
              <w:b/>
              <w:bCs w:val="0"/>
              <w:szCs w:val="24"/>
            </w:rPr>
          </w:pPr>
          <w:r>
            <w:rPr>
              <w:rFonts w:asciiTheme="minorHAnsi" w:hAnsiTheme="minorHAnsi" w:cs="Arial"/>
              <w:b/>
              <w:bCs w:val="0"/>
              <w:szCs w:val="24"/>
            </w:rPr>
            <w:t>SOLICITUD MODIFICACION ANULACION Y RETIRO DE DOCUMENTOS</w:t>
          </w:r>
        </w:p>
      </w:tc>
      <w:tc>
        <w:tcPr>
          <w:tcW w:w="2695" w:type="dxa"/>
          <w:vAlign w:val="center"/>
        </w:tcPr>
        <w:p w:rsidR="00C7236E" w:rsidRPr="00C7236E" w:rsidRDefault="002F1E98" w:rsidP="00EE08B9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/>
              <w:iCs w:val="0"/>
              <w:szCs w:val="24"/>
            </w:rPr>
            <w:t>F01-P12-IP-35</w:t>
          </w:r>
        </w:p>
      </w:tc>
    </w:tr>
    <w:tr w:rsidR="00C7236E" w:rsidRPr="00C7236E" w:rsidTr="005B7C27">
      <w:trPr>
        <w:trHeight w:val="360"/>
      </w:trPr>
      <w:tc>
        <w:tcPr>
          <w:tcW w:w="2764" w:type="dxa"/>
          <w:vMerge/>
        </w:tcPr>
        <w:p w:rsidR="00C7236E" w:rsidRPr="00C7236E" w:rsidRDefault="00C7236E" w:rsidP="005A188C">
          <w:pPr>
            <w:pStyle w:val="Encabezado"/>
            <w:rPr>
              <w:rFonts w:asciiTheme="minorHAnsi" w:hAnsiTheme="minorHAnsi" w:cs="Arial"/>
              <w:b/>
              <w:i/>
              <w:iCs w:val="0"/>
              <w:szCs w:val="24"/>
            </w:rPr>
          </w:pPr>
        </w:p>
      </w:tc>
      <w:tc>
        <w:tcPr>
          <w:tcW w:w="3860" w:type="dxa"/>
          <w:vMerge/>
        </w:tcPr>
        <w:p w:rsidR="00C7236E" w:rsidRPr="00C7236E" w:rsidRDefault="00C7236E" w:rsidP="005A188C">
          <w:pPr>
            <w:pStyle w:val="Encabezado"/>
            <w:jc w:val="center"/>
            <w:rPr>
              <w:rFonts w:asciiTheme="minorHAnsi" w:hAnsiTheme="minorHAnsi" w:cs="Arial"/>
              <w:i/>
              <w:iCs w:val="0"/>
              <w:szCs w:val="24"/>
            </w:rPr>
          </w:pPr>
        </w:p>
      </w:tc>
      <w:tc>
        <w:tcPr>
          <w:tcW w:w="2695" w:type="dxa"/>
        </w:tcPr>
        <w:p w:rsidR="00C7236E" w:rsidRDefault="00C7236E" w:rsidP="00C7236E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/>
              <w:iCs w:val="0"/>
              <w:szCs w:val="24"/>
            </w:rPr>
            <w:t xml:space="preserve">Versión </w:t>
          </w:r>
          <w:r w:rsidR="00AD5C3A">
            <w:rPr>
              <w:rFonts w:asciiTheme="minorHAnsi" w:hAnsiTheme="minorHAnsi"/>
              <w:i/>
              <w:iCs w:val="0"/>
              <w:szCs w:val="24"/>
            </w:rPr>
            <w:t>1</w:t>
          </w:r>
        </w:p>
        <w:p w:rsidR="00C7236E" w:rsidRPr="00C7236E" w:rsidRDefault="002F6902" w:rsidP="002F6902">
          <w:pPr>
            <w:pStyle w:val="Encabezado"/>
            <w:jc w:val="center"/>
            <w:rPr>
              <w:rFonts w:asciiTheme="minorHAnsi" w:hAnsiTheme="minorHAnsi"/>
              <w:i/>
              <w:iCs w:val="0"/>
              <w:szCs w:val="24"/>
            </w:rPr>
          </w:pPr>
          <w:r>
            <w:rPr>
              <w:rFonts w:asciiTheme="minorHAnsi" w:hAnsiTheme="minorHAnsi"/>
              <w:i/>
              <w:iCs w:val="0"/>
              <w:szCs w:val="24"/>
            </w:rPr>
            <w:t>1</w:t>
          </w:r>
          <w:r w:rsidR="00EE08B9">
            <w:rPr>
              <w:rFonts w:asciiTheme="minorHAnsi" w:hAnsiTheme="minorHAnsi"/>
              <w:i/>
              <w:iCs w:val="0"/>
              <w:szCs w:val="24"/>
            </w:rPr>
            <w:t>0</w:t>
          </w:r>
          <w:r w:rsidR="00C7236E">
            <w:rPr>
              <w:rFonts w:asciiTheme="minorHAnsi" w:hAnsiTheme="minorHAnsi"/>
              <w:i/>
              <w:iCs w:val="0"/>
              <w:szCs w:val="24"/>
            </w:rPr>
            <w:t xml:space="preserve"> de </w:t>
          </w:r>
          <w:r>
            <w:rPr>
              <w:rFonts w:asciiTheme="minorHAnsi" w:hAnsiTheme="minorHAnsi"/>
              <w:i/>
              <w:iCs w:val="0"/>
              <w:szCs w:val="24"/>
            </w:rPr>
            <w:t>agosto</w:t>
          </w:r>
          <w:r w:rsidR="00EE08B9">
            <w:rPr>
              <w:rFonts w:asciiTheme="minorHAnsi" w:hAnsiTheme="minorHAnsi"/>
              <w:i/>
              <w:iCs w:val="0"/>
              <w:szCs w:val="24"/>
            </w:rPr>
            <w:t xml:space="preserve"> </w:t>
          </w:r>
          <w:r>
            <w:rPr>
              <w:rFonts w:asciiTheme="minorHAnsi" w:hAnsiTheme="minorHAnsi"/>
              <w:i/>
              <w:iCs w:val="0"/>
              <w:szCs w:val="24"/>
            </w:rPr>
            <w:t>2016</w:t>
          </w:r>
        </w:p>
      </w:tc>
    </w:tr>
  </w:tbl>
  <w:p w:rsidR="00C7236E" w:rsidRDefault="00C7236E" w:rsidP="00C7236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C48" w:rsidRDefault="00077C4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079"/>
    <w:multiLevelType w:val="hybridMultilevel"/>
    <w:tmpl w:val="09B248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A51ACD"/>
    <w:multiLevelType w:val="hybridMultilevel"/>
    <w:tmpl w:val="B750EF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575452"/>
    <w:multiLevelType w:val="hybridMultilevel"/>
    <w:tmpl w:val="E2AC8DE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4043DE"/>
    <w:multiLevelType w:val="hybridMultilevel"/>
    <w:tmpl w:val="A8C8ACA2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E587EC3"/>
    <w:multiLevelType w:val="hybridMultilevel"/>
    <w:tmpl w:val="C9EE5EC4"/>
    <w:lvl w:ilvl="0" w:tplc="2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42C6552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5691030"/>
    <w:multiLevelType w:val="hybridMultilevel"/>
    <w:tmpl w:val="8AC0673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F6FE1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94E6EB1"/>
    <w:multiLevelType w:val="hybridMultilevel"/>
    <w:tmpl w:val="1550074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661CCA"/>
    <w:multiLevelType w:val="hybridMultilevel"/>
    <w:tmpl w:val="6FAA6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F8280A"/>
    <w:multiLevelType w:val="hybridMultilevel"/>
    <w:tmpl w:val="9FD09550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0704B7"/>
    <w:multiLevelType w:val="hybridMultilevel"/>
    <w:tmpl w:val="42ECBF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EA5677"/>
    <w:multiLevelType w:val="hybridMultilevel"/>
    <w:tmpl w:val="C400BD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87BBD"/>
    <w:multiLevelType w:val="hybridMultilevel"/>
    <w:tmpl w:val="E502434C"/>
    <w:lvl w:ilvl="0" w:tplc="BF78D1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E878B0"/>
    <w:multiLevelType w:val="hybridMultilevel"/>
    <w:tmpl w:val="B0B48A5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723CEC"/>
    <w:multiLevelType w:val="hybridMultilevel"/>
    <w:tmpl w:val="C84C7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0900AE"/>
    <w:multiLevelType w:val="hybridMultilevel"/>
    <w:tmpl w:val="6810B85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1"/>
  </w:num>
  <w:num w:numId="5">
    <w:abstractNumId w:val="0"/>
  </w:num>
  <w:num w:numId="6">
    <w:abstractNumId w:val="13"/>
  </w:num>
  <w:num w:numId="7">
    <w:abstractNumId w:val="10"/>
  </w:num>
  <w:num w:numId="8">
    <w:abstractNumId w:val="15"/>
  </w:num>
  <w:num w:numId="9">
    <w:abstractNumId w:val="3"/>
  </w:num>
  <w:num w:numId="10">
    <w:abstractNumId w:val="9"/>
  </w:num>
  <w:num w:numId="11">
    <w:abstractNumId w:val="16"/>
  </w:num>
  <w:num w:numId="12">
    <w:abstractNumId w:val="4"/>
  </w:num>
  <w:num w:numId="13">
    <w:abstractNumId w:val="8"/>
  </w:num>
  <w:num w:numId="14">
    <w:abstractNumId w:val="14"/>
  </w:num>
  <w:num w:numId="15">
    <w:abstractNumId w:val="6"/>
  </w:num>
  <w:num w:numId="16">
    <w:abstractNumId w:val="2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6E"/>
    <w:rsid w:val="000239A9"/>
    <w:rsid w:val="00034D38"/>
    <w:rsid w:val="00037234"/>
    <w:rsid w:val="00043242"/>
    <w:rsid w:val="000548C8"/>
    <w:rsid w:val="00055124"/>
    <w:rsid w:val="00056739"/>
    <w:rsid w:val="000604F0"/>
    <w:rsid w:val="000665C1"/>
    <w:rsid w:val="00077C48"/>
    <w:rsid w:val="00081BA7"/>
    <w:rsid w:val="00090AA2"/>
    <w:rsid w:val="00092221"/>
    <w:rsid w:val="000A2672"/>
    <w:rsid w:val="000A7069"/>
    <w:rsid w:val="000A7F02"/>
    <w:rsid w:val="000B4C72"/>
    <w:rsid w:val="000C5D50"/>
    <w:rsid w:val="000D10DF"/>
    <w:rsid w:val="000D7B4F"/>
    <w:rsid w:val="001051CC"/>
    <w:rsid w:val="00111202"/>
    <w:rsid w:val="00121343"/>
    <w:rsid w:val="00123D24"/>
    <w:rsid w:val="00135C23"/>
    <w:rsid w:val="00140366"/>
    <w:rsid w:val="001562F3"/>
    <w:rsid w:val="00156B14"/>
    <w:rsid w:val="00160354"/>
    <w:rsid w:val="0016199B"/>
    <w:rsid w:val="0017102A"/>
    <w:rsid w:val="00180999"/>
    <w:rsid w:val="00185AE3"/>
    <w:rsid w:val="00186B21"/>
    <w:rsid w:val="001927F5"/>
    <w:rsid w:val="0019407D"/>
    <w:rsid w:val="001943B6"/>
    <w:rsid w:val="00195308"/>
    <w:rsid w:val="00196A77"/>
    <w:rsid w:val="001A6EE6"/>
    <w:rsid w:val="001B4713"/>
    <w:rsid w:val="001C3416"/>
    <w:rsid w:val="001D4B39"/>
    <w:rsid w:val="001D5AA3"/>
    <w:rsid w:val="001E0FCD"/>
    <w:rsid w:val="001E26DB"/>
    <w:rsid w:val="001E30DB"/>
    <w:rsid w:val="001F43D2"/>
    <w:rsid w:val="0020332A"/>
    <w:rsid w:val="00224FD5"/>
    <w:rsid w:val="002256A1"/>
    <w:rsid w:val="00226BAD"/>
    <w:rsid w:val="002276B6"/>
    <w:rsid w:val="00243D55"/>
    <w:rsid w:val="00253A40"/>
    <w:rsid w:val="002540E4"/>
    <w:rsid w:val="00263E43"/>
    <w:rsid w:val="002819B8"/>
    <w:rsid w:val="00283140"/>
    <w:rsid w:val="002A4DCF"/>
    <w:rsid w:val="002B0772"/>
    <w:rsid w:val="002B39BE"/>
    <w:rsid w:val="002C3AD1"/>
    <w:rsid w:val="002C4BF7"/>
    <w:rsid w:val="002C5DDA"/>
    <w:rsid w:val="002D13FD"/>
    <w:rsid w:val="002D2FEF"/>
    <w:rsid w:val="002E1863"/>
    <w:rsid w:val="002E3B1B"/>
    <w:rsid w:val="002F1E98"/>
    <w:rsid w:val="002F6902"/>
    <w:rsid w:val="002F7634"/>
    <w:rsid w:val="003016E6"/>
    <w:rsid w:val="00301750"/>
    <w:rsid w:val="00302F80"/>
    <w:rsid w:val="00304EBF"/>
    <w:rsid w:val="00312DCD"/>
    <w:rsid w:val="003219A7"/>
    <w:rsid w:val="00325824"/>
    <w:rsid w:val="00342EED"/>
    <w:rsid w:val="003435A0"/>
    <w:rsid w:val="003464AE"/>
    <w:rsid w:val="0035373B"/>
    <w:rsid w:val="003555B7"/>
    <w:rsid w:val="003610D7"/>
    <w:rsid w:val="00366429"/>
    <w:rsid w:val="00376994"/>
    <w:rsid w:val="00377A51"/>
    <w:rsid w:val="0039166D"/>
    <w:rsid w:val="003B5598"/>
    <w:rsid w:val="003B58AE"/>
    <w:rsid w:val="003C2AD3"/>
    <w:rsid w:val="003C3031"/>
    <w:rsid w:val="003C55FA"/>
    <w:rsid w:val="003E29F5"/>
    <w:rsid w:val="003E4086"/>
    <w:rsid w:val="003E4C07"/>
    <w:rsid w:val="003E7DDF"/>
    <w:rsid w:val="003F6D93"/>
    <w:rsid w:val="00406613"/>
    <w:rsid w:val="00407684"/>
    <w:rsid w:val="0042125D"/>
    <w:rsid w:val="00423BCF"/>
    <w:rsid w:val="004241F7"/>
    <w:rsid w:val="0043059C"/>
    <w:rsid w:val="004365FF"/>
    <w:rsid w:val="00440B84"/>
    <w:rsid w:val="00441109"/>
    <w:rsid w:val="00441593"/>
    <w:rsid w:val="00441F97"/>
    <w:rsid w:val="004523DD"/>
    <w:rsid w:val="00453EA6"/>
    <w:rsid w:val="00457CC2"/>
    <w:rsid w:val="004609DC"/>
    <w:rsid w:val="00463A8B"/>
    <w:rsid w:val="00466149"/>
    <w:rsid w:val="00467403"/>
    <w:rsid w:val="004737B5"/>
    <w:rsid w:val="004B179D"/>
    <w:rsid w:val="004B4E02"/>
    <w:rsid w:val="004D391B"/>
    <w:rsid w:val="004D6936"/>
    <w:rsid w:val="004E68E1"/>
    <w:rsid w:val="00503781"/>
    <w:rsid w:val="00506016"/>
    <w:rsid w:val="00513FC4"/>
    <w:rsid w:val="0052332B"/>
    <w:rsid w:val="00523673"/>
    <w:rsid w:val="00523CC5"/>
    <w:rsid w:val="00523D96"/>
    <w:rsid w:val="00526F89"/>
    <w:rsid w:val="00535922"/>
    <w:rsid w:val="00536345"/>
    <w:rsid w:val="005369FD"/>
    <w:rsid w:val="0054418F"/>
    <w:rsid w:val="00546485"/>
    <w:rsid w:val="005629F0"/>
    <w:rsid w:val="005719B3"/>
    <w:rsid w:val="005722AD"/>
    <w:rsid w:val="00580684"/>
    <w:rsid w:val="00581337"/>
    <w:rsid w:val="00597B65"/>
    <w:rsid w:val="005A1B03"/>
    <w:rsid w:val="005A457D"/>
    <w:rsid w:val="005A4EAA"/>
    <w:rsid w:val="005B5BD8"/>
    <w:rsid w:val="005B7C27"/>
    <w:rsid w:val="005C5C28"/>
    <w:rsid w:val="005D2B48"/>
    <w:rsid w:val="005D5850"/>
    <w:rsid w:val="005D7197"/>
    <w:rsid w:val="005D7455"/>
    <w:rsid w:val="005D7A04"/>
    <w:rsid w:val="005E1DA5"/>
    <w:rsid w:val="005E2D58"/>
    <w:rsid w:val="005E6B4D"/>
    <w:rsid w:val="005E7F95"/>
    <w:rsid w:val="006044AA"/>
    <w:rsid w:val="00610547"/>
    <w:rsid w:val="006126BD"/>
    <w:rsid w:val="006227B4"/>
    <w:rsid w:val="00623CED"/>
    <w:rsid w:val="00645474"/>
    <w:rsid w:val="00650AEB"/>
    <w:rsid w:val="00652B2B"/>
    <w:rsid w:val="006553CA"/>
    <w:rsid w:val="00660C23"/>
    <w:rsid w:val="006720DD"/>
    <w:rsid w:val="0067722F"/>
    <w:rsid w:val="006807D3"/>
    <w:rsid w:val="00694286"/>
    <w:rsid w:val="00697D3D"/>
    <w:rsid w:val="006B15C4"/>
    <w:rsid w:val="006C08A0"/>
    <w:rsid w:val="006C0C4C"/>
    <w:rsid w:val="006E0889"/>
    <w:rsid w:val="006E56CF"/>
    <w:rsid w:val="006F25A1"/>
    <w:rsid w:val="0070649B"/>
    <w:rsid w:val="00707937"/>
    <w:rsid w:val="00707CEE"/>
    <w:rsid w:val="00712ECB"/>
    <w:rsid w:val="00714CA8"/>
    <w:rsid w:val="007209FB"/>
    <w:rsid w:val="00727338"/>
    <w:rsid w:val="00732BA0"/>
    <w:rsid w:val="0074001E"/>
    <w:rsid w:val="00741134"/>
    <w:rsid w:val="0074419F"/>
    <w:rsid w:val="00744428"/>
    <w:rsid w:val="007513CD"/>
    <w:rsid w:val="00763C91"/>
    <w:rsid w:val="007719FE"/>
    <w:rsid w:val="00776E7D"/>
    <w:rsid w:val="0078626B"/>
    <w:rsid w:val="007936F8"/>
    <w:rsid w:val="007A0BAB"/>
    <w:rsid w:val="007B197D"/>
    <w:rsid w:val="007C5429"/>
    <w:rsid w:val="007C58C9"/>
    <w:rsid w:val="007C7303"/>
    <w:rsid w:val="007D2406"/>
    <w:rsid w:val="007E190E"/>
    <w:rsid w:val="007E483F"/>
    <w:rsid w:val="007F4AA6"/>
    <w:rsid w:val="007F7E73"/>
    <w:rsid w:val="008007C7"/>
    <w:rsid w:val="008039AB"/>
    <w:rsid w:val="00815329"/>
    <w:rsid w:val="008159D3"/>
    <w:rsid w:val="008265EB"/>
    <w:rsid w:val="00830D82"/>
    <w:rsid w:val="00834BDA"/>
    <w:rsid w:val="008539CA"/>
    <w:rsid w:val="00855526"/>
    <w:rsid w:val="0085708D"/>
    <w:rsid w:val="008576BC"/>
    <w:rsid w:val="00857DA1"/>
    <w:rsid w:val="00857FD6"/>
    <w:rsid w:val="00862837"/>
    <w:rsid w:val="0087100B"/>
    <w:rsid w:val="00876A5C"/>
    <w:rsid w:val="00876A9F"/>
    <w:rsid w:val="0088073C"/>
    <w:rsid w:val="008833DD"/>
    <w:rsid w:val="008848F8"/>
    <w:rsid w:val="0089450B"/>
    <w:rsid w:val="008A37AA"/>
    <w:rsid w:val="008A7564"/>
    <w:rsid w:val="008B0437"/>
    <w:rsid w:val="008B497E"/>
    <w:rsid w:val="008B641A"/>
    <w:rsid w:val="008D018A"/>
    <w:rsid w:val="008D1D6A"/>
    <w:rsid w:val="008D4E8A"/>
    <w:rsid w:val="008D5E0C"/>
    <w:rsid w:val="008D7A09"/>
    <w:rsid w:val="008D7CDE"/>
    <w:rsid w:val="008E26F6"/>
    <w:rsid w:val="008E2797"/>
    <w:rsid w:val="008E43A5"/>
    <w:rsid w:val="008E5F32"/>
    <w:rsid w:val="008F3A6F"/>
    <w:rsid w:val="0091171B"/>
    <w:rsid w:val="00911D29"/>
    <w:rsid w:val="00913C60"/>
    <w:rsid w:val="00914CDD"/>
    <w:rsid w:val="009205F4"/>
    <w:rsid w:val="00931F8E"/>
    <w:rsid w:val="009425F1"/>
    <w:rsid w:val="00946272"/>
    <w:rsid w:val="00950736"/>
    <w:rsid w:val="00970369"/>
    <w:rsid w:val="00985675"/>
    <w:rsid w:val="009865C4"/>
    <w:rsid w:val="009972F0"/>
    <w:rsid w:val="009B71D5"/>
    <w:rsid w:val="009D619B"/>
    <w:rsid w:val="009E7575"/>
    <w:rsid w:val="00A00541"/>
    <w:rsid w:val="00A12A40"/>
    <w:rsid w:val="00A14A2F"/>
    <w:rsid w:val="00A20950"/>
    <w:rsid w:val="00A21FB5"/>
    <w:rsid w:val="00A24A18"/>
    <w:rsid w:val="00A26CD8"/>
    <w:rsid w:val="00A3100C"/>
    <w:rsid w:val="00A335CD"/>
    <w:rsid w:val="00A44848"/>
    <w:rsid w:val="00A5069A"/>
    <w:rsid w:val="00A5193D"/>
    <w:rsid w:val="00A52B06"/>
    <w:rsid w:val="00A650F1"/>
    <w:rsid w:val="00A73A28"/>
    <w:rsid w:val="00A74A7E"/>
    <w:rsid w:val="00A7699D"/>
    <w:rsid w:val="00A77430"/>
    <w:rsid w:val="00A90146"/>
    <w:rsid w:val="00A93B47"/>
    <w:rsid w:val="00A9748A"/>
    <w:rsid w:val="00AA0233"/>
    <w:rsid w:val="00AA5D57"/>
    <w:rsid w:val="00AB4149"/>
    <w:rsid w:val="00AC1CE0"/>
    <w:rsid w:val="00AC29EB"/>
    <w:rsid w:val="00AD0036"/>
    <w:rsid w:val="00AD35A2"/>
    <w:rsid w:val="00AD5C3A"/>
    <w:rsid w:val="00AD74CD"/>
    <w:rsid w:val="00AD7699"/>
    <w:rsid w:val="00AE424D"/>
    <w:rsid w:val="00AE759B"/>
    <w:rsid w:val="00AF3535"/>
    <w:rsid w:val="00B110D3"/>
    <w:rsid w:val="00B32DE6"/>
    <w:rsid w:val="00B35CC8"/>
    <w:rsid w:val="00B4453C"/>
    <w:rsid w:val="00B44A74"/>
    <w:rsid w:val="00B46C5D"/>
    <w:rsid w:val="00B52808"/>
    <w:rsid w:val="00B54591"/>
    <w:rsid w:val="00B62389"/>
    <w:rsid w:val="00B626B0"/>
    <w:rsid w:val="00B65828"/>
    <w:rsid w:val="00B82BBD"/>
    <w:rsid w:val="00B83588"/>
    <w:rsid w:val="00B8364F"/>
    <w:rsid w:val="00B86B3E"/>
    <w:rsid w:val="00B876BD"/>
    <w:rsid w:val="00B87929"/>
    <w:rsid w:val="00B90E20"/>
    <w:rsid w:val="00B96B49"/>
    <w:rsid w:val="00BA460F"/>
    <w:rsid w:val="00BB3EE9"/>
    <w:rsid w:val="00BC3468"/>
    <w:rsid w:val="00BC4D3A"/>
    <w:rsid w:val="00BC73B4"/>
    <w:rsid w:val="00BE0688"/>
    <w:rsid w:val="00BE09EC"/>
    <w:rsid w:val="00BF7BB6"/>
    <w:rsid w:val="00C032D5"/>
    <w:rsid w:val="00C04C9F"/>
    <w:rsid w:val="00C05975"/>
    <w:rsid w:val="00C34080"/>
    <w:rsid w:val="00C46BB4"/>
    <w:rsid w:val="00C6195F"/>
    <w:rsid w:val="00C7236E"/>
    <w:rsid w:val="00C81752"/>
    <w:rsid w:val="00C839E2"/>
    <w:rsid w:val="00C8569F"/>
    <w:rsid w:val="00C85865"/>
    <w:rsid w:val="00C87275"/>
    <w:rsid w:val="00C90EEA"/>
    <w:rsid w:val="00CA0DA5"/>
    <w:rsid w:val="00CA7284"/>
    <w:rsid w:val="00CC17F9"/>
    <w:rsid w:val="00CD7796"/>
    <w:rsid w:val="00D0029D"/>
    <w:rsid w:val="00D02D54"/>
    <w:rsid w:val="00D0448C"/>
    <w:rsid w:val="00D14209"/>
    <w:rsid w:val="00D26F6D"/>
    <w:rsid w:val="00D33373"/>
    <w:rsid w:val="00D46FAE"/>
    <w:rsid w:val="00D52FC6"/>
    <w:rsid w:val="00D54686"/>
    <w:rsid w:val="00D54753"/>
    <w:rsid w:val="00D6073F"/>
    <w:rsid w:val="00D628C4"/>
    <w:rsid w:val="00D635C3"/>
    <w:rsid w:val="00D737C4"/>
    <w:rsid w:val="00D8307E"/>
    <w:rsid w:val="00D83F7B"/>
    <w:rsid w:val="00D93795"/>
    <w:rsid w:val="00D9401D"/>
    <w:rsid w:val="00DA00C5"/>
    <w:rsid w:val="00DA1B27"/>
    <w:rsid w:val="00DA4CB6"/>
    <w:rsid w:val="00DA5D1E"/>
    <w:rsid w:val="00DB59E8"/>
    <w:rsid w:val="00DB70AC"/>
    <w:rsid w:val="00DB7E11"/>
    <w:rsid w:val="00DC3FEF"/>
    <w:rsid w:val="00DE744E"/>
    <w:rsid w:val="00DF5722"/>
    <w:rsid w:val="00DF62AC"/>
    <w:rsid w:val="00E015E5"/>
    <w:rsid w:val="00E11870"/>
    <w:rsid w:val="00E11A5F"/>
    <w:rsid w:val="00E122BF"/>
    <w:rsid w:val="00E15760"/>
    <w:rsid w:val="00E1686D"/>
    <w:rsid w:val="00E25107"/>
    <w:rsid w:val="00E300AD"/>
    <w:rsid w:val="00E324AA"/>
    <w:rsid w:val="00E36EEB"/>
    <w:rsid w:val="00E46E46"/>
    <w:rsid w:val="00E46F8A"/>
    <w:rsid w:val="00E47BE1"/>
    <w:rsid w:val="00E5572C"/>
    <w:rsid w:val="00E6371F"/>
    <w:rsid w:val="00E70EDB"/>
    <w:rsid w:val="00E72768"/>
    <w:rsid w:val="00E74BA1"/>
    <w:rsid w:val="00E76947"/>
    <w:rsid w:val="00EA1DEC"/>
    <w:rsid w:val="00EC0B89"/>
    <w:rsid w:val="00EC0D3A"/>
    <w:rsid w:val="00ED236A"/>
    <w:rsid w:val="00EE08B9"/>
    <w:rsid w:val="00EF0062"/>
    <w:rsid w:val="00EF1EC2"/>
    <w:rsid w:val="00EF638F"/>
    <w:rsid w:val="00F07B46"/>
    <w:rsid w:val="00F31AB7"/>
    <w:rsid w:val="00F35C34"/>
    <w:rsid w:val="00F40486"/>
    <w:rsid w:val="00F45E7D"/>
    <w:rsid w:val="00F52C33"/>
    <w:rsid w:val="00F610E1"/>
    <w:rsid w:val="00F624DB"/>
    <w:rsid w:val="00F657C8"/>
    <w:rsid w:val="00F713C7"/>
    <w:rsid w:val="00F72E01"/>
    <w:rsid w:val="00F73630"/>
    <w:rsid w:val="00F75628"/>
    <w:rsid w:val="00F818F7"/>
    <w:rsid w:val="00F863A4"/>
    <w:rsid w:val="00F9022C"/>
    <w:rsid w:val="00F90866"/>
    <w:rsid w:val="00F918C9"/>
    <w:rsid w:val="00F95D89"/>
    <w:rsid w:val="00FD0268"/>
    <w:rsid w:val="00FD0D7D"/>
    <w:rsid w:val="00FD4E13"/>
    <w:rsid w:val="00FD7203"/>
    <w:rsid w:val="00FE043E"/>
    <w:rsid w:val="00FE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D5C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 w:val="0"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5C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5C3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 w:val="0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uiPriority w:val="99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paragraph" w:styleId="NormalWeb">
    <w:name w:val="Normal (Web)"/>
    <w:basedOn w:val="Normal"/>
    <w:uiPriority w:val="99"/>
    <w:semiHidden/>
    <w:unhideWhenUsed/>
    <w:rsid w:val="00453EA6"/>
    <w:pPr>
      <w:spacing w:before="100" w:beforeAutospacing="1" w:after="100" w:afterAutospacing="1"/>
      <w:jc w:val="left"/>
    </w:pPr>
    <w:rPr>
      <w:rFonts w:ascii="Times New Roman" w:hAnsi="Times New Roman"/>
      <w:bCs w:val="0"/>
      <w:iCs w:val="0"/>
      <w:szCs w:val="24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rsid w:val="00AD5C3A"/>
    <w:rPr>
      <w:rFonts w:asciiTheme="majorHAnsi" w:eastAsiaTheme="majorEastAsia" w:hAnsiTheme="majorHAnsi" w:cstheme="majorBidi"/>
      <w:b/>
      <w:i/>
      <w:color w:val="4F81BD" w:themeColor="accent1"/>
      <w:sz w:val="24"/>
      <w:szCs w:val="28"/>
      <w:lang w:val="es-ES_tradnl"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5C3A"/>
    <w:rPr>
      <w:rFonts w:asciiTheme="majorHAnsi" w:eastAsiaTheme="majorEastAsia" w:hAnsiTheme="majorHAnsi" w:cstheme="majorBidi"/>
      <w:bCs/>
      <w:iCs/>
      <w:color w:val="243F60" w:themeColor="accent1" w:themeShade="7F"/>
      <w:sz w:val="24"/>
      <w:szCs w:val="28"/>
      <w:lang w:val="es-ES_tradnl"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5C3A"/>
    <w:rPr>
      <w:rFonts w:asciiTheme="majorHAnsi" w:eastAsiaTheme="majorEastAsia" w:hAnsiTheme="majorHAnsi" w:cstheme="majorBidi"/>
      <w:bCs/>
      <w:i/>
      <w:color w:val="243F60" w:themeColor="accent1" w:themeShade="7F"/>
      <w:sz w:val="24"/>
      <w:szCs w:val="28"/>
      <w:lang w:val="es-ES_tradnl" w:eastAsia="es-CO"/>
    </w:rPr>
  </w:style>
  <w:style w:type="paragraph" w:customStyle="1" w:styleId="Contenidodelatabla">
    <w:name w:val="Contenido de la tabla"/>
    <w:basedOn w:val="Textoindependiente"/>
    <w:rsid w:val="00AD5C3A"/>
    <w:pPr>
      <w:widowControl w:val="0"/>
      <w:suppressLineNumbers/>
      <w:suppressAutoHyphens/>
      <w:jc w:val="left"/>
    </w:pPr>
    <w:rPr>
      <w:rFonts w:ascii="Thorndale" w:eastAsia="HG Mincho Light J" w:hAnsi="Thorndale"/>
      <w:bCs w:val="0"/>
      <w:iCs w:val="0"/>
      <w:color w:val="000000"/>
      <w:szCs w:val="20"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D5C3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D5C3A"/>
    <w:rPr>
      <w:rFonts w:eastAsia="Times New Roman" w:cs="Times New Roman"/>
      <w:bCs/>
      <w:iCs/>
      <w:sz w:val="24"/>
      <w:szCs w:val="28"/>
      <w:lang w:val="es-ES_tradnl"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F02"/>
    <w:pPr>
      <w:spacing w:after="0" w:line="240" w:lineRule="auto"/>
      <w:jc w:val="both"/>
    </w:pPr>
    <w:rPr>
      <w:rFonts w:eastAsia="Times New Roman" w:cs="Times New Roman"/>
      <w:bCs/>
      <w:iCs/>
      <w:sz w:val="24"/>
      <w:szCs w:val="28"/>
      <w:lang w:val="es-ES_tradnl" w:eastAsia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2C5DDA"/>
    <w:pPr>
      <w:keepNext/>
      <w:keepLines/>
      <w:spacing w:before="480"/>
      <w:outlineLvl w:val="0"/>
    </w:pPr>
    <w:rPr>
      <w:rFonts w:eastAsiaTheme="majorEastAsia" w:cstheme="majorBidi"/>
      <w:b/>
      <w:bCs w:val="0"/>
      <w:color w:val="000000" w:themeColor="text1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A1B03"/>
    <w:pPr>
      <w:keepNext/>
      <w:keepLines/>
      <w:outlineLvl w:val="1"/>
    </w:pPr>
    <w:rPr>
      <w:rFonts w:eastAsiaTheme="majorEastAsia" w:cstheme="majorBidi"/>
      <w:bCs w:val="0"/>
      <w:i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D5C3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 w:val="0"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5C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5C3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 w:val="0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7236E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C723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7236E"/>
    <w:rPr>
      <w:lang w:val="es-CO"/>
    </w:rPr>
  </w:style>
  <w:style w:type="table" w:styleId="Tablaconcuadrcula">
    <w:name w:val="Table Grid"/>
    <w:basedOn w:val="Tablanormal"/>
    <w:uiPriority w:val="99"/>
    <w:rsid w:val="00C723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7236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236E"/>
    <w:rPr>
      <w:rFonts w:ascii="Tahoma" w:hAnsi="Tahoma" w:cs="Tahoma"/>
      <w:sz w:val="16"/>
      <w:szCs w:val="16"/>
      <w:lang w:val="es-CO"/>
    </w:rPr>
  </w:style>
  <w:style w:type="paragraph" w:styleId="Prrafodelista">
    <w:name w:val="List Paragraph"/>
    <w:basedOn w:val="Normal"/>
    <w:uiPriority w:val="34"/>
    <w:qFormat/>
    <w:rsid w:val="00C7236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7236E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2C5DDA"/>
    <w:rPr>
      <w:rFonts w:eastAsiaTheme="majorEastAsia" w:cstheme="majorBidi"/>
      <w:b/>
      <w:iCs/>
      <w:color w:val="000000" w:themeColor="text1"/>
      <w:sz w:val="24"/>
      <w:szCs w:val="28"/>
      <w:lang w:val="es-ES_tradnl" w:eastAsia="es-CO"/>
    </w:rPr>
  </w:style>
  <w:style w:type="paragraph" w:styleId="Sinespaciado">
    <w:name w:val="No Spacing"/>
    <w:uiPriority w:val="1"/>
    <w:qFormat/>
    <w:rsid w:val="00DB70AC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5A1B03"/>
    <w:rPr>
      <w:rFonts w:eastAsiaTheme="majorEastAsia" w:cstheme="majorBidi"/>
      <w:i/>
      <w:iCs/>
      <w:sz w:val="24"/>
      <w:szCs w:val="26"/>
      <w:lang w:val="es-ES_tradnl" w:eastAsia="es-CO"/>
    </w:rPr>
  </w:style>
  <w:style w:type="paragraph" w:styleId="NormalWeb">
    <w:name w:val="Normal (Web)"/>
    <w:basedOn w:val="Normal"/>
    <w:uiPriority w:val="99"/>
    <w:semiHidden/>
    <w:unhideWhenUsed/>
    <w:rsid w:val="00453EA6"/>
    <w:pPr>
      <w:spacing w:before="100" w:beforeAutospacing="1" w:after="100" w:afterAutospacing="1"/>
      <w:jc w:val="left"/>
    </w:pPr>
    <w:rPr>
      <w:rFonts w:ascii="Times New Roman" w:hAnsi="Times New Roman"/>
      <w:bCs w:val="0"/>
      <w:iCs w:val="0"/>
      <w:szCs w:val="24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rsid w:val="00AD5C3A"/>
    <w:rPr>
      <w:rFonts w:asciiTheme="majorHAnsi" w:eastAsiaTheme="majorEastAsia" w:hAnsiTheme="majorHAnsi" w:cstheme="majorBidi"/>
      <w:b/>
      <w:i/>
      <w:color w:val="4F81BD" w:themeColor="accent1"/>
      <w:sz w:val="24"/>
      <w:szCs w:val="28"/>
      <w:lang w:val="es-ES_tradnl" w:eastAsia="es-CO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5C3A"/>
    <w:rPr>
      <w:rFonts w:asciiTheme="majorHAnsi" w:eastAsiaTheme="majorEastAsia" w:hAnsiTheme="majorHAnsi" w:cstheme="majorBidi"/>
      <w:bCs/>
      <w:iCs/>
      <w:color w:val="243F60" w:themeColor="accent1" w:themeShade="7F"/>
      <w:sz w:val="24"/>
      <w:szCs w:val="28"/>
      <w:lang w:val="es-ES_tradnl" w:eastAsia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5C3A"/>
    <w:rPr>
      <w:rFonts w:asciiTheme="majorHAnsi" w:eastAsiaTheme="majorEastAsia" w:hAnsiTheme="majorHAnsi" w:cstheme="majorBidi"/>
      <w:bCs/>
      <w:i/>
      <w:color w:val="243F60" w:themeColor="accent1" w:themeShade="7F"/>
      <w:sz w:val="24"/>
      <w:szCs w:val="28"/>
      <w:lang w:val="es-ES_tradnl" w:eastAsia="es-CO"/>
    </w:rPr>
  </w:style>
  <w:style w:type="paragraph" w:customStyle="1" w:styleId="Contenidodelatabla">
    <w:name w:val="Contenido de la tabla"/>
    <w:basedOn w:val="Textoindependiente"/>
    <w:rsid w:val="00AD5C3A"/>
    <w:pPr>
      <w:widowControl w:val="0"/>
      <w:suppressLineNumbers/>
      <w:suppressAutoHyphens/>
      <w:jc w:val="left"/>
    </w:pPr>
    <w:rPr>
      <w:rFonts w:ascii="Thorndale" w:eastAsia="HG Mincho Light J" w:hAnsi="Thorndale"/>
      <w:bCs w:val="0"/>
      <w:iCs w:val="0"/>
      <w:color w:val="000000"/>
      <w:szCs w:val="20"/>
      <w:lang w:eastAsia="ar-SA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D5C3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D5C3A"/>
    <w:rPr>
      <w:rFonts w:eastAsia="Times New Roman" w:cs="Times New Roman"/>
      <w:bCs/>
      <w:iCs/>
      <w:sz w:val="24"/>
      <w:szCs w:val="28"/>
      <w:lang w:val="es-ES_tradnl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dacauca.gov.co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EB893-A729-496B-BC94-BE40DC4EF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2</cp:revision>
  <cp:lastPrinted>2016-11-21T15:51:00Z</cp:lastPrinted>
  <dcterms:created xsi:type="dcterms:W3CDTF">2017-05-11T15:01:00Z</dcterms:created>
  <dcterms:modified xsi:type="dcterms:W3CDTF">2017-05-11T15:01:00Z</dcterms:modified>
</cp:coreProperties>
</file>